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§7909. Forfeiture of seized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§7909. Forfeiture of seized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§7909. FORFEITURE OF SEIZED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