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§938. SURRENDER BEFORE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