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Protection of person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Protection of person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§1012. PROTECTION OF PERSON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