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§7705. EARLY CHILDHOOD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