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Governing body's approval; building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§3482. Governing body's approval; building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Governing body's approval; building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§3482. GOVERNING BODY'S APPROVAL; BUILDING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