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E2,E3 (NEW). PL 1989, c. 503, §B82 (AMD). PL 1991, c. 622, §S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Cancer Prevention and Contro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ancer Prevention and Contro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5. CANCER PREVENTION AND CONTRO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