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RATES OF COMPENSATION FOR FOREST PRODUCTS HARVESTING AND HAULING SERVICES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RATES OF COMPENSATION FOR FOREST PRODUCTS HARVESTING AND HAULING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RATES OF COMPENSATION FOR FOREST PRODUCTS HARVESTING AND HAULING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18. RATES OF COMPENSATION FOR FOREST PRODUCTS HARVESTING AND HAULING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