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Proximity to churches and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§351. PROXIMITY TO CHURCHES AND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