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Overtaking and passing school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Overtaking and passing school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§2308. OVERTAKING AND PASSING SCHOOL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