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AFFORDABLE HOUSING UTILITY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202-A. AFFORDABLE HOUSING UTILITY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