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§3520. Protection of transit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§3520. Protection of transit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§3520. PROTECTION OF TRANSIT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