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§6302. ORDINANCE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