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Awards of new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737, §§C92,C106 (AMD). PL 1989, c. 6 (AMD). PL 1989, c. 9, §2 (AMD). PL 1989, c. 104, §§C8,C10 (AMD). PL 1989, c. 890, §§A40,B196 (AMD). PL 1993, c. 370,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§837. Awards of new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Awards of new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§837. AWARDS OF NEW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