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Classes of licenses; license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§10 (AMD). PL 2017, c. 278, §§7-9 (AMD). PL 2017, c. 309, §§7-9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§2448. Classes of licenses; license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Classes of licenses; license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§2448. CLASSES OF LICENSES; LICENSE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