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§540-A. Sealing;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§540-A. Sealing;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§540-A. SEALING;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