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Maintenance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§64 (AMD). PL 1981, c. 56, §18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Maintenance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Maintenance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 MAINTENANCE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