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254</w:t>
        <w:t xml:space="preserve">.  </w:t>
      </w:r>
      <w:r>
        <w:rPr>
          <w:b/>
        </w:rPr>
        <w:t xml:space="preserve">Debtor's refusal to testify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§254. Debtor's refusal to testify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§254. Debtor's refusal to testify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§254. DEBTOR'S REFUSAL TO TESTIFY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