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§7468. REMOVAL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