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§3409. Offshore wind power transmission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Offshore wind power transmission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§3409. OFFSHORE WIND POWER TRANSMISSION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