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§5233. SIGNING OF RETURNS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