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Certification and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Certification and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§2102. CERTIFICATION AND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