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3732</w:t>
        <w:t xml:space="preserve">.  </w:t>
      </w:r>
      <w:r>
        <w:rPr>
          <w:b/>
        </w:rPr>
        <w:t xml:space="preserve">Prepayment without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§29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§3732. Prepayment without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§3732. Prepayment without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§3732. PREPAYMENT WITHOUT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